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C59" w:rsidRDefault="00D74C59" w:rsidP="004943E2">
      <w:pPr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r w:rsidRPr="00D74C59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drawing>
          <wp:inline distT="0" distB="0" distL="0" distR="0">
            <wp:extent cx="7380605" cy="10148330"/>
            <wp:effectExtent l="0" t="0" r="0" b="0"/>
            <wp:docPr id="1" name="Рисунок 1" descr="C:\Users\Мария Антоненко\Desktop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я Антоненко\Desktop\00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3228" cy="10151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74C59" w:rsidRDefault="00D74C59" w:rsidP="004943E2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D74C59" w:rsidRDefault="00D74C59" w:rsidP="004943E2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D74C59" w:rsidRDefault="00D74C59" w:rsidP="004943E2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D74C59" w:rsidRDefault="00D74C59" w:rsidP="004943E2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D74C59" w:rsidRDefault="00D74C59" w:rsidP="004943E2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4943E2" w:rsidRPr="00CA7FA4" w:rsidRDefault="004943E2" w:rsidP="004943E2">
      <w:pPr>
        <w:rPr>
          <w:rFonts w:ascii="Times New Roman" w:hAnsi="Times New Roman" w:cs="Times New Roman"/>
          <w:sz w:val="24"/>
          <w:szCs w:val="24"/>
          <w:u w:val="single"/>
        </w:rPr>
      </w:pPr>
      <w:r w:rsidRPr="00CA7FA4">
        <w:rPr>
          <w:rFonts w:ascii="Times New Roman" w:hAnsi="Times New Roman" w:cs="Times New Roman"/>
          <w:sz w:val="24"/>
          <w:szCs w:val="24"/>
          <w:u w:val="single"/>
        </w:rPr>
        <w:t>Работа с детьми включает:</w:t>
      </w:r>
    </w:p>
    <w:p w:rsidR="004943E2" w:rsidRPr="00CA7FA4" w:rsidRDefault="004943E2" w:rsidP="004943E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A7FA4">
        <w:rPr>
          <w:rFonts w:ascii="Times New Roman" w:hAnsi="Times New Roman" w:cs="Times New Roman"/>
          <w:sz w:val="24"/>
          <w:szCs w:val="24"/>
        </w:rPr>
        <w:t>Организацию адаптационных занятий с детьми в ШБП (Школа будущего первоклассника).</w:t>
      </w:r>
    </w:p>
    <w:p w:rsidR="004943E2" w:rsidRPr="00CA7FA4" w:rsidRDefault="004943E2" w:rsidP="004943E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A7FA4">
        <w:rPr>
          <w:rFonts w:ascii="Times New Roman" w:hAnsi="Times New Roman" w:cs="Times New Roman"/>
          <w:sz w:val="24"/>
          <w:szCs w:val="24"/>
        </w:rPr>
        <w:t>Совместное проведение праздников, спортивных мероприятий.</w:t>
      </w:r>
    </w:p>
    <w:p w:rsidR="004943E2" w:rsidRPr="00CA7FA4" w:rsidRDefault="004943E2" w:rsidP="004943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943E2" w:rsidRPr="00CA7FA4" w:rsidRDefault="004943E2" w:rsidP="004943E2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CA7FA4">
        <w:rPr>
          <w:rFonts w:ascii="Times New Roman" w:hAnsi="Times New Roman" w:cs="Times New Roman"/>
          <w:sz w:val="24"/>
          <w:szCs w:val="24"/>
          <w:u w:val="single"/>
        </w:rPr>
        <w:t>Система взаимодействия педагога и родителей включает:</w:t>
      </w:r>
    </w:p>
    <w:p w:rsidR="004943E2" w:rsidRPr="00CA7FA4" w:rsidRDefault="004943E2" w:rsidP="004943E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A7FA4">
        <w:rPr>
          <w:rFonts w:ascii="Times New Roman" w:hAnsi="Times New Roman" w:cs="Times New Roman"/>
          <w:sz w:val="24"/>
          <w:szCs w:val="24"/>
        </w:rPr>
        <w:t>Совместное проведение родительских собраний.</w:t>
      </w:r>
    </w:p>
    <w:p w:rsidR="004943E2" w:rsidRPr="00CA7FA4" w:rsidRDefault="004943E2" w:rsidP="004943E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A7FA4">
        <w:rPr>
          <w:rFonts w:ascii="Times New Roman" w:hAnsi="Times New Roman" w:cs="Times New Roman"/>
          <w:sz w:val="24"/>
          <w:szCs w:val="24"/>
        </w:rPr>
        <w:t>Проведение дней открытых дверей.</w:t>
      </w:r>
    </w:p>
    <w:p w:rsidR="004943E2" w:rsidRPr="00CA7FA4" w:rsidRDefault="004943E2" w:rsidP="004943E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A7FA4">
        <w:rPr>
          <w:rFonts w:ascii="Times New Roman" w:hAnsi="Times New Roman" w:cs="Times New Roman"/>
          <w:sz w:val="24"/>
          <w:szCs w:val="24"/>
        </w:rPr>
        <w:t>Посещение уроков и адаптационных занятий родителями.</w:t>
      </w:r>
    </w:p>
    <w:p w:rsidR="004943E2" w:rsidRPr="00CA7FA4" w:rsidRDefault="004943E2" w:rsidP="004943E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A7FA4">
        <w:rPr>
          <w:rFonts w:ascii="Times New Roman" w:hAnsi="Times New Roman" w:cs="Times New Roman"/>
          <w:sz w:val="24"/>
          <w:szCs w:val="24"/>
        </w:rPr>
        <w:t>Открытые занятия педагогов дополнительного образования.</w:t>
      </w:r>
    </w:p>
    <w:p w:rsidR="004943E2" w:rsidRPr="00CA7FA4" w:rsidRDefault="004943E2" w:rsidP="004943E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A7FA4">
        <w:rPr>
          <w:rFonts w:ascii="Times New Roman" w:hAnsi="Times New Roman" w:cs="Times New Roman"/>
          <w:sz w:val="24"/>
          <w:szCs w:val="24"/>
        </w:rPr>
        <w:t>Организация экскурсий по школе.</w:t>
      </w:r>
    </w:p>
    <w:p w:rsidR="004943E2" w:rsidRPr="00CA7FA4" w:rsidRDefault="004943E2" w:rsidP="004943E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A7FA4">
        <w:rPr>
          <w:rFonts w:ascii="Times New Roman" w:hAnsi="Times New Roman" w:cs="Times New Roman"/>
          <w:sz w:val="24"/>
          <w:szCs w:val="24"/>
        </w:rPr>
        <w:t>Привлечение родителей к организации детских праздников, спортивных соревнований.</w:t>
      </w:r>
    </w:p>
    <w:p w:rsidR="004943E2" w:rsidRPr="00CA7FA4" w:rsidRDefault="004943E2" w:rsidP="004943E2">
      <w:pPr>
        <w:rPr>
          <w:rFonts w:ascii="Times New Roman" w:hAnsi="Times New Roman" w:cs="Times New Roman"/>
          <w:sz w:val="24"/>
          <w:szCs w:val="24"/>
        </w:rPr>
      </w:pPr>
      <w:r w:rsidRPr="00CA7FA4">
        <w:rPr>
          <w:rFonts w:ascii="Times New Roman" w:hAnsi="Times New Roman" w:cs="Times New Roman"/>
          <w:sz w:val="24"/>
          <w:szCs w:val="24"/>
        </w:rPr>
        <w:t>Взаимодействие ДОУ и школы в процессе подготовки детей к школьному  обучению предполагает создание комплекса условий, обеспечивающих формирование готовности ребенка к школе на основе единых требований.</w:t>
      </w:r>
    </w:p>
    <w:p w:rsidR="004943E2" w:rsidRPr="00CA7FA4" w:rsidRDefault="004943E2" w:rsidP="004943E2">
      <w:pPr>
        <w:rPr>
          <w:rFonts w:ascii="Times New Roman" w:hAnsi="Times New Roman" w:cs="Times New Roman"/>
          <w:sz w:val="24"/>
          <w:szCs w:val="24"/>
        </w:rPr>
      </w:pPr>
      <w:r w:rsidRPr="00CA7FA4">
        <w:rPr>
          <w:rFonts w:ascii="Times New Roman" w:hAnsi="Times New Roman" w:cs="Times New Roman"/>
          <w:sz w:val="24"/>
          <w:szCs w:val="24"/>
        </w:rPr>
        <w:t>Занятия</w:t>
      </w:r>
      <w:r w:rsidR="00E22908" w:rsidRPr="00CA7FA4">
        <w:rPr>
          <w:rFonts w:ascii="Times New Roman" w:hAnsi="Times New Roman" w:cs="Times New Roman"/>
          <w:sz w:val="24"/>
          <w:szCs w:val="24"/>
        </w:rPr>
        <w:t xml:space="preserve"> осуществляются учителем начальной школы, выпускающим 4-й класс, носят интегрированный игровой характер по направлениям:</w:t>
      </w:r>
    </w:p>
    <w:p w:rsidR="00E22908" w:rsidRPr="00CA7FA4" w:rsidRDefault="00E22908" w:rsidP="004943E2">
      <w:pPr>
        <w:rPr>
          <w:rFonts w:ascii="Times New Roman" w:hAnsi="Times New Roman" w:cs="Times New Roman"/>
          <w:sz w:val="24"/>
          <w:szCs w:val="24"/>
        </w:rPr>
      </w:pPr>
      <w:r w:rsidRPr="00CA7FA4">
        <w:rPr>
          <w:rFonts w:ascii="Times New Roman" w:hAnsi="Times New Roman" w:cs="Times New Roman"/>
          <w:sz w:val="24"/>
          <w:szCs w:val="24"/>
        </w:rPr>
        <w:t>-Подготовка к обучению грамоте и развитию речи.</w:t>
      </w:r>
    </w:p>
    <w:p w:rsidR="00E22908" w:rsidRPr="00CA7FA4" w:rsidRDefault="00E22908" w:rsidP="004943E2">
      <w:pPr>
        <w:rPr>
          <w:rFonts w:ascii="Times New Roman" w:hAnsi="Times New Roman" w:cs="Times New Roman"/>
          <w:sz w:val="24"/>
          <w:szCs w:val="24"/>
        </w:rPr>
      </w:pPr>
      <w:r w:rsidRPr="00CA7FA4">
        <w:rPr>
          <w:rFonts w:ascii="Times New Roman" w:hAnsi="Times New Roman" w:cs="Times New Roman"/>
          <w:sz w:val="24"/>
          <w:szCs w:val="24"/>
        </w:rPr>
        <w:t>-Развитие математической логики.</w:t>
      </w:r>
    </w:p>
    <w:p w:rsidR="00E22908" w:rsidRPr="00CA7FA4" w:rsidRDefault="00E22908" w:rsidP="004943E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7FA4">
        <w:rPr>
          <w:rFonts w:ascii="Times New Roman" w:hAnsi="Times New Roman" w:cs="Times New Roman"/>
          <w:b/>
          <w:sz w:val="24"/>
          <w:szCs w:val="24"/>
          <w:u w:val="single"/>
        </w:rPr>
        <w:t>Ожидаемые результаты</w:t>
      </w:r>
    </w:p>
    <w:p w:rsidR="00E22908" w:rsidRPr="00CA7FA4" w:rsidRDefault="00E22908" w:rsidP="004943E2">
      <w:pPr>
        <w:rPr>
          <w:rFonts w:ascii="Times New Roman" w:hAnsi="Times New Roman" w:cs="Times New Roman"/>
          <w:sz w:val="24"/>
          <w:szCs w:val="24"/>
        </w:rPr>
      </w:pPr>
      <w:r w:rsidRPr="00CA7FA4">
        <w:rPr>
          <w:rFonts w:ascii="Times New Roman" w:hAnsi="Times New Roman" w:cs="Times New Roman"/>
          <w:sz w:val="24"/>
          <w:szCs w:val="24"/>
        </w:rPr>
        <w:t>Такая целенаправленная работа по подготовке детей к школе должны способствовать:</w:t>
      </w:r>
    </w:p>
    <w:p w:rsidR="00E22908" w:rsidRPr="00CA7FA4" w:rsidRDefault="00E22908" w:rsidP="00E2290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A7FA4">
        <w:rPr>
          <w:rFonts w:ascii="Times New Roman" w:hAnsi="Times New Roman" w:cs="Times New Roman"/>
          <w:sz w:val="24"/>
          <w:szCs w:val="24"/>
        </w:rPr>
        <w:t>Созданию и совершенствованию благоприятных условий для обеспечения:</w:t>
      </w:r>
    </w:p>
    <w:p w:rsidR="00E22908" w:rsidRPr="00CA7FA4" w:rsidRDefault="00E22908" w:rsidP="00E22908">
      <w:pPr>
        <w:pStyle w:val="a3"/>
        <w:rPr>
          <w:rFonts w:ascii="Times New Roman" w:hAnsi="Times New Roman" w:cs="Times New Roman"/>
          <w:sz w:val="24"/>
          <w:szCs w:val="24"/>
        </w:rPr>
      </w:pPr>
      <w:r w:rsidRPr="00CA7FA4">
        <w:rPr>
          <w:rFonts w:ascii="Times New Roman" w:hAnsi="Times New Roman" w:cs="Times New Roman"/>
          <w:sz w:val="24"/>
          <w:szCs w:val="24"/>
        </w:rPr>
        <w:t>- личностного развития ребенка;</w:t>
      </w:r>
    </w:p>
    <w:p w:rsidR="00E22908" w:rsidRPr="00CA7FA4" w:rsidRDefault="00E22908" w:rsidP="00E22908">
      <w:pPr>
        <w:pStyle w:val="a3"/>
        <w:rPr>
          <w:rFonts w:ascii="Times New Roman" w:hAnsi="Times New Roman" w:cs="Times New Roman"/>
          <w:sz w:val="24"/>
          <w:szCs w:val="24"/>
        </w:rPr>
      </w:pPr>
      <w:r w:rsidRPr="00CA7FA4">
        <w:rPr>
          <w:rFonts w:ascii="Times New Roman" w:hAnsi="Times New Roman" w:cs="Times New Roman"/>
          <w:sz w:val="24"/>
          <w:szCs w:val="24"/>
        </w:rPr>
        <w:t>-  укрепления психического и физического здоровья;</w:t>
      </w:r>
    </w:p>
    <w:p w:rsidR="00E22908" w:rsidRPr="00CA7FA4" w:rsidRDefault="00E22908" w:rsidP="00E22908">
      <w:pPr>
        <w:pStyle w:val="a3"/>
        <w:rPr>
          <w:rFonts w:ascii="Times New Roman" w:hAnsi="Times New Roman" w:cs="Times New Roman"/>
          <w:sz w:val="24"/>
          <w:szCs w:val="24"/>
        </w:rPr>
      </w:pPr>
      <w:r w:rsidRPr="00CA7FA4">
        <w:rPr>
          <w:rFonts w:ascii="Times New Roman" w:hAnsi="Times New Roman" w:cs="Times New Roman"/>
          <w:sz w:val="24"/>
          <w:szCs w:val="24"/>
        </w:rPr>
        <w:t>- целостного восприятия картины окружающего мира;</w:t>
      </w:r>
    </w:p>
    <w:p w:rsidR="00E22908" w:rsidRPr="00CA7FA4" w:rsidRDefault="00E22908" w:rsidP="00E22908">
      <w:pPr>
        <w:pStyle w:val="a3"/>
        <w:rPr>
          <w:rFonts w:ascii="Times New Roman" w:hAnsi="Times New Roman" w:cs="Times New Roman"/>
          <w:sz w:val="24"/>
          <w:szCs w:val="24"/>
        </w:rPr>
      </w:pPr>
      <w:r w:rsidRPr="00CA7FA4">
        <w:rPr>
          <w:rFonts w:ascii="Times New Roman" w:hAnsi="Times New Roman" w:cs="Times New Roman"/>
          <w:sz w:val="24"/>
          <w:szCs w:val="24"/>
        </w:rPr>
        <w:t>- формирования социально-нравственных норм и готовности к школьному обучению;</w:t>
      </w:r>
    </w:p>
    <w:p w:rsidR="00E22908" w:rsidRPr="00CA7FA4" w:rsidRDefault="00E22908" w:rsidP="00E22908">
      <w:pPr>
        <w:pStyle w:val="a3"/>
        <w:rPr>
          <w:rFonts w:ascii="Times New Roman" w:hAnsi="Times New Roman" w:cs="Times New Roman"/>
          <w:sz w:val="24"/>
          <w:szCs w:val="24"/>
        </w:rPr>
      </w:pPr>
      <w:r w:rsidRPr="00CA7FA4">
        <w:rPr>
          <w:rFonts w:ascii="Times New Roman" w:hAnsi="Times New Roman" w:cs="Times New Roman"/>
          <w:sz w:val="24"/>
          <w:szCs w:val="24"/>
        </w:rPr>
        <w:t>- преодоления разноуровневой подготовки.</w:t>
      </w:r>
    </w:p>
    <w:p w:rsidR="00E22908" w:rsidRPr="00CA7FA4" w:rsidRDefault="00E22908" w:rsidP="00E2290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A7FA4">
        <w:rPr>
          <w:rFonts w:ascii="Times New Roman" w:hAnsi="Times New Roman" w:cs="Times New Roman"/>
          <w:sz w:val="24"/>
          <w:szCs w:val="24"/>
        </w:rPr>
        <w:t>Совершенствованию форм организации учебно-воспитательного процесса и методов обучения в ДОУ и начальной школе.</w:t>
      </w:r>
    </w:p>
    <w:p w:rsidR="00E22908" w:rsidRPr="00CA7FA4" w:rsidRDefault="00E22908" w:rsidP="00E2290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A7FA4">
        <w:rPr>
          <w:rFonts w:ascii="Times New Roman" w:hAnsi="Times New Roman" w:cs="Times New Roman"/>
          <w:sz w:val="24"/>
          <w:szCs w:val="24"/>
        </w:rPr>
        <w:t>Обеспечению более успешной адаптации детей к обучению в начальных классах, сохранению желания дошкольников учиться и развиваться.</w:t>
      </w:r>
    </w:p>
    <w:p w:rsidR="00E22908" w:rsidRPr="00CA7FA4" w:rsidRDefault="00E22908" w:rsidP="00E2290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A7FA4">
        <w:rPr>
          <w:rFonts w:ascii="Times New Roman" w:hAnsi="Times New Roman" w:cs="Times New Roman"/>
          <w:sz w:val="24"/>
          <w:szCs w:val="24"/>
        </w:rPr>
        <w:t xml:space="preserve">Для педагогов организация работы по </w:t>
      </w:r>
      <w:proofErr w:type="spellStart"/>
      <w:r w:rsidRPr="00CA7FA4">
        <w:rPr>
          <w:rFonts w:ascii="Times New Roman" w:hAnsi="Times New Roman" w:cs="Times New Roman"/>
          <w:sz w:val="24"/>
          <w:szCs w:val="24"/>
        </w:rPr>
        <w:t>предшкольному</w:t>
      </w:r>
      <w:proofErr w:type="spellEnd"/>
      <w:r w:rsidRPr="00CA7FA4">
        <w:rPr>
          <w:rFonts w:ascii="Times New Roman" w:hAnsi="Times New Roman" w:cs="Times New Roman"/>
          <w:sz w:val="24"/>
          <w:szCs w:val="24"/>
        </w:rPr>
        <w:t xml:space="preserve"> образованию дает возможность лучше понять детей и выстроить свою работу в соответствии с </w:t>
      </w:r>
      <w:proofErr w:type="spellStart"/>
      <w:r w:rsidRPr="00CA7FA4">
        <w:rPr>
          <w:rFonts w:ascii="Times New Roman" w:hAnsi="Times New Roman" w:cs="Times New Roman"/>
          <w:sz w:val="24"/>
          <w:szCs w:val="24"/>
        </w:rPr>
        <w:t>ихз</w:t>
      </w:r>
      <w:proofErr w:type="spellEnd"/>
      <w:r w:rsidRPr="00CA7FA4">
        <w:rPr>
          <w:rFonts w:ascii="Times New Roman" w:hAnsi="Times New Roman" w:cs="Times New Roman"/>
          <w:sz w:val="24"/>
          <w:szCs w:val="24"/>
        </w:rPr>
        <w:t xml:space="preserve"> развитием.</w:t>
      </w:r>
    </w:p>
    <w:p w:rsidR="000F5026" w:rsidRPr="00CA7FA4" w:rsidRDefault="000F5026" w:rsidP="00E22908">
      <w:pPr>
        <w:rPr>
          <w:rFonts w:ascii="Times New Roman" w:hAnsi="Times New Roman" w:cs="Times New Roman"/>
          <w:sz w:val="24"/>
          <w:szCs w:val="24"/>
        </w:rPr>
      </w:pPr>
    </w:p>
    <w:p w:rsidR="000F5026" w:rsidRDefault="000F5026" w:rsidP="00E22908">
      <w:pPr>
        <w:rPr>
          <w:rFonts w:ascii="Times New Roman" w:hAnsi="Times New Roman" w:cs="Times New Roman"/>
          <w:sz w:val="24"/>
          <w:szCs w:val="24"/>
        </w:rPr>
      </w:pPr>
    </w:p>
    <w:p w:rsidR="00CA7FA4" w:rsidRDefault="00CA7FA4" w:rsidP="00E22908">
      <w:pPr>
        <w:rPr>
          <w:rFonts w:ascii="Times New Roman" w:hAnsi="Times New Roman" w:cs="Times New Roman"/>
          <w:sz w:val="24"/>
          <w:szCs w:val="24"/>
        </w:rPr>
      </w:pPr>
    </w:p>
    <w:p w:rsidR="00CA7FA4" w:rsidRPr="00CA7FA4" w:rsidRDefault="00CA7FA4" w:rsidP="00E22908">
      <w:pPr>
        <w:rPr>
          <w:rFonts w:ascii="Times New Roman" w:hAnsi="Times New Roman" w:cs="Times New Roman"/>
          <w:sz w:val="24"/>
          <w:szCs w:val="24"/>
        </w:rPr>
      </w:pPr>
    </w:p>
    <w:p w:rsidR="000F5026" w:rsidRPr="00CA7FA4" w:rsidRDefault="000F5026" w:rsidP="00E22908">
      <w:pPr>
        <w:rPr>
          <w:rFonts w:ascii="Times New Roman" w:hAnsi="Times New Roman" w:cs="Times New Roman"/>
          <w:sz w:val="24"/>
          <w:szCs w:val="24"/>
        </w:rPr>
      </w:pPr>
    </w:p>
    <w:p w:rsidR="00E22908" w:rsidRPr="00CA7FA4" w:rsidRDefault="00E22908" w:rsidP="00CA7FA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CA7FA4">
        <w:rPr>
          <w:rFonts w:ascii="Times New Roman" w:hAnsi="Times New Roman" w:cs="Times New Roman"/>
          <w:b/>
          <w:i/>
          <w:sz w:val="24"/>
          <w:szCs w:val="24"/>
        </w:rPr>
        <w:t>Приложение к программе</w:t>
      </w:r>
    </w:p>
    <w:p w:rsidR="00E22908" w:rsidRPr="00CA7FA4" w:rsidRDefault="00194001" w:rsidP="00CA7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FA4">
        <w:rPr>
          <w:rFonts w:ascii="Times New Roman" w:hAnsi="Times New Roman" w:cs="Times New Roman"/>
          <w:b/>
          <w:sz w:val="24"/>
          <w:szCs w:val="24"/>
        </w:rPr>
        <w:t>Совместный план работы ДОУ и МБОУ – Гулёвская ООШ по реализации проблемы преемственности</w:t>
      </w:r>
    </w:p>
    <w:p w:rsidR="00194001" w:rsidRPr="00CA7FA4" w:rsidRDefault="00194001" w:rsidP="00CA7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FA4">
        <w:rPr>
          <w:rFonts w:ascii="Times New Roman" w:hAnsi="Times New Roman" w:cs="Times New Roman"/>
          <w:b/>
          <w:sz w:val="24"/>
          <w:szCs w:val="24"/>
        </w:rPr>
        <w:t>(направление: ДОУ – начальная школа)</w:t>
      </w: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617"/>
        <w:gridCol w:w="3119"/>
        <w:gridCol w:w="3544"/>
        <w:gridCol w:w="1280"/>
        <w:gridCol w:w="2188"/>
      </w:tblGrid>
      <w:tr w:rsidR="00EE40C6" w:rsidRPr="00CA7FA4" w:rsidTr="000F5026">
        <w:tc>
          <w:tcPr>
            <w:tcW w:w="567" w:type="dxa"/>
          </w:tcPr>
          <w:p w:rsidR="00194001" w:rsidRPr="00CA7FA4" w:rsidRDefault="00194001" w:rsidP="00CA7F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FA4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194001" w:rsidRPr="00CA7FA4" w:rsidRDefault="00194001" w:rsidP="00E229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FA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544" w:type="dxa"/>
          </w:tcPr>
          <w:p w:rsidR="00194001" w:rsidRPr="00CA7FA4" w:rsidRDefault="00194001" w:rsidP="00E229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FA4">
              <w:rPr>
                <w:rFonts w:ascii="Times New Roman" w:hAnsi="Times New Roman" w:cs="Times New Roman"/>
                <w:b/>
                <w:sz w:val="28"/>
                <w:szCs w:val="28"/>
              </w:rPr>
              <w:t>Цель мероприятия</w:t>
            </w:r>
          </w:p>
        </w:tc>
        <w:tc>
          <w:tcPr>
            <w:tcW w:w="1280" w:type="dxa"/>
          </w:tcPr>
          <w:p w:rsidR="00194001" w:rsidRPr="00CA7FA4" w:rsidRDefault="00194001" w:rsidP="00E229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FA4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804" w:type="dxa"/>
          </w:tcPr>
          <w:p w:rsidR="00194001" w:rsidRPr="00CA7FA4" w:rsidRDefault="00194001" w:rsidP="00E229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FA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E40C6" w:rsidRPr="00CA7FA4" w:rsidTr="000F5026">
        <w:tc>
          <w:tcPr>
            <w:tcW w:w="567" w:type="dxa"/>
          </w:tcPr>
          <w:p w:rsidR="00194001" w:rsidRPr="00CA7FA4" w:rsidRDefault="00194001" w:rsidP="00E2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A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194001" w:rsidRPr="00CA7FA4" w:rsidRDefault="00194001" w:rsidP="00E2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A4">
              <w:rPr>
                <w:rFonts w:ascii="Times New Roman" w:hAnsi="Times New Roman" w:cs="Times New Roman"/>
                <w:sz w:val="24"/>
                <w:szCs w:val="24"/>
              </w:rPr>
              <w:t>Встреча учителя выпускного</w:t>
            </w:r>
          </w:p>
          <w:p w:rsidR="00194001" w:rsidRPr="00CA7FA4" w:rsidRDefault="00194001" w:rsidP="00E2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A4">
              <w:rPr>
                <w:rFonts w:ascii="Times New Roman" w:hAnsi="Times New Roman" w:cs="Times New Roman"/>
                <w:sz w:val="24"/>
                <w:szCs w:val="24"/>
              </w:rPr>
              <w:t>4 класса с воспитателем подготовительной к школе группы ДОУ</w:t>
            </w:r>
          </w:p>
        </w:tc>
        <w:tc>
          <w:tcPr>
            <w:tcW w:w="3544" w:type="dxa"/>
          </w:tcPr>
          <w:p w:rsidR="00194001" w:rsidRPr="00CA7FA4" w:rsidRDefault="00194001" w:rsidP="00E2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A4">
              <w:rPr>
                <w:rFonts w:ascii="Times New Roman" w:hAnsi="Times New Roman" w:cs="Times New Roman"/>
                <w:sz w:val="24"/>
                <w:szCs w:val="24"/>
              </w:rPr>
              <w:t>1.Скорректировать план совместной работы школы и детского сада.</w:t>
            </w:r>
          </w:p>
          <w:p w:rsidR="00194001" w:rsidRPr="00CA7FA4" w:rsidRDefault="00194001" w:rsidP="00E2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A4">
              <w:rPr>
                <w:rFonts w:ascii="Times New Roman" w:hAnsi="Times New Roman" w:cs="Times New Roman"/>
                <w:sz w:val="24"/>
                <w:szCs w:val="24"/>
              </w:rPr>
              <w:t>2.Выявить возможность и место участия выпускников подготовительных групп в празднике «1 сентября – День Знаний».</w:t>
            </w:r>
          </w:p>
        </w:tc>
        <w:tc>
          <w:tcPr>
            <w:tcW w:w="1280" w:type="dxa"/>
          </w:tcPr>
          <w:p w:rsidR="00194001" w:rsidRPr="00CA7FA4" w:rsidRDefault="00194001" w:rsidP="00E2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A4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04" w:type="dxa"/>
          </w:tcPr>
          <w:p w:rsidR="00194001" w:rsidRPr="00CA7FA4" w:rsidRDefault="00194001" w:rsidP="00E2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A4"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  <w:p w:rsidR="00194001" w:rsidRPr="00CA7FA4" w:rsidRDefault="00194001" w:rsidP="00E22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001" w:rsidRPr="00CA7FA4" w:rsidRDefault="00194001" w:rsidP="00E2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A4">
              <w:rPr>
                <w:rFonts w:ascii="Times New Roman" w:hAnsi="Times New Roman" w:cs="Times New Roman"/>
                <w:sz w:val="24"/>
                <w:szCs w:val="24"/>
              </w:rPr>
              <w:t>Зам.директора по УВР ДОУ</w:t>
            </w:r>
          </w:p>
        </w:tc>
      </w:tr>
      <w:tr w:rsidR="00EE40C6" w:rsidRPr="00CA7FA4" w:rsidTr="000F5026">
        <w:tc>
          <w:tcPr>
            <w:tcW w:w="567" w:type="dxa"/>
          </w:tcPr>
          <w:p w:rsidR="00194001" w:rsidRPr="00CA7FA4" w:rsidRDefault="00194001" w:rsidP="00E2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A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194001" w:rsidRPr="00CA7FA4" w:rsidRDefault="00194001" w:rsidP="00E2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A4">
              <w:rPr>
                <w:rFonts w:ascii="Times New Roman" w:hAnsi="Times New Roman" w:cs="Times New Roman"/>
                <w:sz w:val="24"/>
                <w:szCs w:val="24"/>
              </w:rPr>
              <w:t>Праздник «1сентября – День Знаний».</w:t>
            </w:r>
          </w:p>
        </w:tc>
        <w:tc>
          <w:tcPr>
            <w:tcW w:w="3544" w:type="dxa"/>
          </w:tcPr>
          <w:p w:rsidR="00194001" w:rsidRPr="00CA7FA4" w:rsidRDefault="00194001" w:rsidP="00E2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A4">
              <w:rPr>
                <w:rFonts w:ascii="Times New Roman" w:hAnsi="Times New Roman" w:cs="Times New Roman"/>
                <w:sz w:val="24"/>
                <w:szCs w:val="24"/>
              </w:rPr>
              <w:t>1.Создать для будущего выпускника д/с условия возникновения желания учиться в школе.</w:t>
            </w:r>
          </w:p>
          <w:p w:rsidR="00194001" w:rsidRPr="00CA7FA4" w:rsidRDefault="00194001" w:rsidP="00E2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A4">
              <w:rPr>
                <w:rFonts w:ascii="Times New Roman" w:hAnsi="Times New Roman" w:cs="Times New Roman"/>
                <w:sz w:val="24"/>
                <w:szCs w:val="24"/>
              </w:rPr>
              <w:t>2.Создать для учащихся 1-го класса условия возникновения гордости быть учеником.</w:t>
            </w:r>
          </w:p>
        </w:tc>
        <w:tc>
          <w:tcPr>
            <w:tcW w:w="1280" w:type="dxa"/>
          </w:tcPr>
          <w:p w:rsidR="00194001" w:rsidRPr="00CA7FA4" w:rsidRDefault="00194001" w:rsidP="00E2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A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04" w:type="dxa"/>
          </w:tcPr>
          <w:p w:rsidR="00194001" w:rsidRPr="00CA7FA4" w:rsidRDefault="00194001" w:rsidP="00E2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A4">
              <w:rPr>
                <w:rFonts w:ascii="Times New Roman" w:hAnsi="Times New Roman" w:cs="Times New Roman"/>
                <w:sz w:val="24"/>
                <w:szCs w:val="24"/>
              </w:rPr>
              <w:t>Зам.директора по УВР ДОУ</w:t>
            </w:r>
          </w:p>
        </w:tc>
      </w:tr>
      <w:tr w:rsidR="00EE40C6" w:rsidRPr="00CA7FA4" w:rsidTr="000F5026">
        <w:tc>
          <w:tcPr>
            <w:tcW w:w="567" w:type="dxa"/>
          </w:tcPr>
          <w:p w:rsidR="00194001" w:rsidRPr="00CA7FA4" w:rsidRDefault="00194001" w:rsidP="00E2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A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:rsidR="00194001" w:rsidRPr="00CA7FA4" w:rsidRDefault="00194001" w:rsidP="00E2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FA4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CA7FA4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воспитателями д/с уроков в 1-м классе начальной школы и учителей выпускного 4 класса занятий в детских садах.</w:t>
            </w:r>
          </w:p>
        </w:tc>
        <w:tc>
          <w:tcPr>
            <w:tcW w:w="3544" w:type="dxa"/>
          </w:tcPr>
          <w:p w:rsidR="00194001" w:rsidRPr="00CA7FA4" w:rsidRDefault="00194001" w:rsidP="00E2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A4">
              <w:rPr>
                <w:rFonts w:ascii="Times New Roman" w:hAnsi="Times New Roman" w:cs="Times New Roman"/>
                <w:sz w:val="24"/>
                <w:szCs w:val="24"/>
              </w:rPr>
              <w:t xml:space="preserve">1.Познакомить воспитателей д/с </w:t>
            </w:r>
            <w:proofErr w:type="spellStart"/>
            <w:r w:rsidRPr="00CA7FA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CA7FA4">
              <w:rPr>
                <w:rFonts w:ascii="Times New Roman" w:hAnsi="Times New Roman" w:cs="Times New Roman"/>
                <w:sz w:val="24"/>
                <w:szCs w:val="24"/>
              </w:rPr>
              <w:t xml:space="preserve"> методами и приёмами применяемыми на различных уроках учителями начальной школы.</w:t>
            </w:r>
          </w:p>
          <w:p w:rsidR="00194001" w:rsidRPr="00CA7FA4" w:rsidRDefault="00194001" w:rsidP="00E22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001" w:rsidRPr="00CA7FA4" w:rsidRDefault="00194001" w:rsidP="00E2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A4">
              <w:rPr>
                <w:rFonts w:ascii="Times New Roman" w:hAnsi="Times New Roman" w:cs="Times New Roman"/>
                <w:sz w:val="24"/>
                <w:szCs w:val="24"/>
              </w:rPr>
              <w:t>2.Познакомить учителей с методами и приёмами, применяемыми на занятиях в детских садах.</w:t>
            </w:r>
          </w:p>
          <w:p w:rsidR="00194001" w:rsidRPr="00CA7FA4" w:rsidRDefault="00194001" w:rsidP="00E22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001" w:rsidRPr="00CA7FA4" w:rsidRDefault="00194001" w:rsidP="00E2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A4">
              <w:rPr>
                <w:rFonts w:ascii="Times New Roman" w:hAnsi="Times New Roman" w:cs="Times New Roman"/>
                <w:sz w:val="24"/>
                <w:szCs w:val="24"/>
              </w:rPr>
              <w:t>3.Определить возможное адаптированное применение «школьных методов» и приёмов на занятиях в детском саду.</w:t>
            </w:r>
          </w:p>
          <w:p w:rsidR="00194001" w:rsidRPr="00CA7FA4" w:rsidRDefault="00194001" w:rsidP="00E22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0C6" w:rsidRPr="00CA7FA4" w:rsidRDefault="00EE40C6" w:rsidP="00E2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A4">
              <w:rPr>
                <w:rFonts w:ascii="Times New Roman" w:hAnsi="Times New Roman" w:cs="Times New Roman"/>
                <w:sz w:val="24"/>
                <w:szCs w:val="24"/>
              </w:rPr>
              <w:t>4.Выявить возможные ошибки при обучении и воспитании первоклассников</w:t>
            </w:r>
          </w:p>
        </w:tc>
        <w:tc>
          <w:tcPr>
            <w:tcW w:w="1280" w:type="dxa"/>
          </w:tcPr>
          <w:p w:rsidR="00194001" w:rsidRPr="00CA7FA4" w:rsidRDefault="00EE40C6" w:rsidP="00E2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A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04" w:type="dxa"/>
          </w:tcPr>
          <w:p w:rsidR="00194001" w:rsidRPr="00CA7FA4" w:rsidRDefault="00EE40C6" w:rsidP="00E2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A4">
              <w:rPr>
                <w:rFonts w:ascii="Times New Roman" w:hAnsi="Times New Roman" w:cs="Times New Roman"/>
                <w:sz w:val="24"/>
                <w:szCs w:val="24"/>
              </w:rPr>
              <w:t>Зам.директора по УВР ДОУ</w:t>
            </w:r>
          </w:p>
          <w:p w:rsidR="00EE40C6" w:rsidRPr="00CA7FA4" w:rsidRDefault="00EE40C6" w:rsidP="00E22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0C6" w:rsidRPr="00CA7FA4" w:rsidRDefault="00EE40C6" w:rsidP="00E2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A4">
              <w:rPr>
                <w:rFonts w:ascii="Times New Roman" w:hAnsi="Times New Roman" w:cs="Times New Roman"/>
                <w:sz w:val="24"/>
                <w:szCs w:val="24"/>
              </w:rPr>
              <w:t>Учителя начальной школы</w:t>
            </w:r>
          </w:p>
          <w:p w:rsidR="00EE40C6" w:rsidRPr="00CA7FA4" w:rsidRDefault="00EE40C6" w:rsidP="00E2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A4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EE40C6" w:rsidRPr="00CA7FA4" w:rsidTr="000F5026">
        <w:tc>
          <w:tcPr>
            <w:tcW w:w="567" w:type="dxa"/>
          </w:tcPr>
          <w:p w:rsidR="00194001" w:rsidRPr="00CA7FA4" w:rsidRDefault="00194001" w:rsidP="00E2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A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:rsidR="00194001" w:rsidRPr="00CA7FA4" w:rsidRDefault="00EE40C6" w:rsidP="00E2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A4">
              <w:rPr>
                <w:rFonts w:ascii="Times New Roman" w:hAnsi="Times New Roman" w:cs="Times New Roman"/>
                <w:sz w:val="24"/>
                <w:szCs w:val="24"/>
              </w:rPr>
              <w:t>Совместное заседание МО</w:t>
            </w:r>
          </w:p>
          <w:p w:rsidR="00EE40C6" w:rsidRPr="00CA7FA4" w:rsidRDefault="00EE40C6" w:rsidP="00E2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A4">
              <w:rPr>
                <w:rFonts w:ascii="Times New Roman" w:hAnsi="Times New Roman" w:cs="Times New Roman"/>
                <w:sz w:val="24"/>
                <w:szCs w:val="24"/>
              </w:rPr>
              <w:t>Общие понимания и требовании я готовности ребенка к школе</w:t>
            </w:r>
          </w:p>
        </w:tc>
        <w:tc>
          <w:tcPr>
            <w:tcW w:w="3544" w:type="dxa"/>
          </w:tcPr>
          <w:p w:rsidR="00194001" w:rsidRPr="00CA7FA4" w:rsidRDefault="00EE40C6" w:rsidP="00E2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A4">
              <w:rPr>
                <w:rFonts w:ascii="Times New Roman" w:hAnsi="Times New Roman" w:cs="Times New Roman"/>
                <w:sz w:val="24"/>
                <w:szCs w:val="24"/>
              </w:rPr>
              <w:t>1.Выработать педагогами ДОУ и школы общее понимание и требования к готовности ребенка к школе.</w:t>
            </w:r>
          </w:p>
        </w:tc>
        <w:tc>
          <w:tcPr>
            <w:tcW w:w="1280" w:type="dxa"/>
          </w:tcPr>
          <w:p w:rsidR="00194001" w:rsidRPr="00CA7FA4" w:rsidRDefault="00EE40C6" w:rsidP="00E2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A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04" w:type="dxa"/>
          </w:tcPr>
          <w:p w:rsidR="00194001" w:rsidRPr="00CA7FA4" w:rsidRDefault="00EE40C6" w:rsidP="00E2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A4"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  <w:p w:rsidR="00EE40C6" w:rsidRPr="00CA7FA4" w:rsidRDefault="00EE40C6" w:rsidP="00E2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A4">
              <w:rPr>
                <w:rFonts w:ascii="Times New Roman" w:hAnsi="Times New Roman" w:cs="Times New Roman"/>
                <w:sz w:val="24"/>
                <w:szCs w:val="24"/>
              </w:rPr>
              <w:t>Руководитель ДОУ</w:t>
            </w:r>
          </w:p>
        </w:tc>
      </w:tr>
      <w:tr w:rsidR="00EE40C6" w:rsidRPr="00CA7FA4" w:rsidTr="000F5026">
        <w:tc>
          <w:tcPr>
            <w:tcW w:w="567" w:type="dxa"/>
          </w:tcPr>
          <w:p w:rsidR="00194001" w:rsidRPr="00CA7FA4" w:rsidRDefault="00194001" w:rsidP="00E2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A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:rsidR="00194001" w:rsidRPr="00CA7FA4" w:rsidRDefault="00EE40C6" w:rsidP="00E2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A4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воспитателями подготовительных групп программ 1-го класса </w:t>
            </w:r>
            <w:proofErr w:type="spellStart"/>
            <w:r w:rsidRPr="00CA7FA4">
              <w:rPr>
                <w:rFonts w:ascii="Times New Roman" w:hAnsi="Times New Roman" w:cs="Times New Roman"/>
                <w:sz w:val="24"/>
                <w:szCs w:val="24"/>
              </w:rPr>
              <w:t>нач.школы</w:t>
            </w:r>
            <w:proofErr w:type="spellEnd"/>
            <w:r w:rsidRPr="00CA7FA4">
              <w:rPr>
                <w:rFonts w:ascii="Times New Roman" w:hAnsi="Times New Roman" w:cs="Times New Roman"/>
                <w:sz w:val="24"/>
                <w:szCs w:val="24"/>
              </w:rPr>
              <w:t xml:space="preserve">, планируемых к открытию на будущий </w:t>
            </w:r>
            <w:r w:rsidRPr="00CA7F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учебный год</w:t>
            </w:r>
          </w:p>
        </w:tc>
        <w:tc>
          <w:tcPr>
            <w:tcW w:w="3544" w:type="dxa"/>
          </w:tcPr>
          <w:p w:rsidR="00194001" w:rsidRPr="00CA7FA4" w:rsidRDefault="00EE40C6" w:rsidP="00E2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1.Показать  разнообразие программ в начальной школе.</w:t>
            </w:r>
          </w:p>
          <w:p w:rsidR="00EE40C6" w:rsidRPr="00CA7FA4" w:rsidRDefault="00EE40C6" w:rsidP="00E22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0C6" w:rsidRPr="00CA7FA4" w:rsidRDefault="00EE40C6" w:rsidP="00E2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A4">
              <w:rPr>
                <w:rFonts w:ascii="Times New Roman" w:hAnsi="Times New Roman" w:cs="Times New Roman"/>
                <w:sz w:val="24"/>
                <w:szCs w:val="24"/>
              </w:rPr>
              <w:t xml:space="preserve">2.Повысить уровень подготовки к обучению в школе, базируясь </w:t>
            </w:r>
            <w:r w:rsidRPr="00CA7F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программах школы.</w:t>
            </w:r>
          </w:p>
        </w:tc>
        <w:tc>
          <w:tcPr>
            <w:tcW w:w="1280" w:type="dxa"/>
          </w:tcPr>
          <w:p w:rsidR="00194001" w:rsidRPr="00CA7FA4" w:rsidRDefault="00EE40C6" w:rsidP="00E2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- апрель</w:t>
            </w:r>
          </w:p>
        </w:tc>
        <w:tc>
          <w:tcPr>
            <w:tcW w:w="1804" w:type="dxa"/>
          </w:tcPr>
          <w:p w:rsidR="00194001" w:rsidRPr="00CA7FA4" w:rsidRDefault="00EE40C6" w:rsidP="00E2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A4">
              <w:rPr>
                <w:rFonts w:ascii="Times New Roman" w:hAnsi="Times New Roman" w:cs="Times New Roman"/>
                <w:sz w:val="24"/>
                <w:szCs w:val="24"/>
              </w:rPr>
              <w:t>Руководитель ДОУ</w:t>
            </w:r>
          </w:p>
        </w:tc>
      </w:tr>
      <w:tr w:rsidR="00EE40C6" w:rsidRPr="00CA7FA4" w:rsidTr="000F5026">
        <w:tc>
          <w:tcPr>
            <w:tcW w:w="567" w:type="dxa"/>
          </w:tcPr>
          <w:p w:rsidR="00194001" w:rsidRPr="00CA7FA4" w:rsidRDefault="00194001" w:rsidP="00E2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A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</w:tcPr>
          <w:p w:rsidR="00194001" w:rsidRPr="00CA7FA4" w:rsidRDefault="00EE40C6" w:rsidP="00E2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A4">
              <w:rPr>
                <w:rFonts w:ascii="Times New Roman" w:hAnsi="Times New Roman" w:cs="Times New Roman"/>
                <w:sz w:val="24"/>
                <w:szCs w:val="24"/>
              </w:rPr>
              <w:t>Работа Школы будущего первоклассника (проведение адаптационных занятий с воспитанниками ДОУ)</w:t>
            </w:r>
          </w:p>
        </w:tc>
        <w:tc>
          <w:tcPr>
            <w:tcW w:w="3544" w:type="dxa"/>
          </w:tcPr>
          <w:p w:rsidR="00194001" w:rsidRPr="00CA7FA4" w:rsidRDefault="00EE40C6" w:rsidP="00E2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A4">
              <w:rPr>
                <w:rFonts w:ascii="Times New Roman" w:hAnsi="Times New Roman" w:cs="Times New Roman"/>
                <w:sz w:val="24"/>
                <w:szCs w:val="24"/>
              </w:rPr>
              <w:t>1.Создание условий для личностного развития ребёнка.</w:t>
            </w:r>
          </w:p>
          <w:p w:rsidR="00EE40C6" w:rsidRPr="00CA7FA4" w:rsidRDefault="00EE40C6" w:rsidP="00E22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0C6" w:rsidRPr="00CA7FA4" w:rsidRDefault="00EE40C6" w:rsidP="00E2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A4">
              <w:rPr>
                <w:rFonts w:ascii="Times New Roman" w:hAnsi="Times New Roman" w:cs="Times New Roman"/>
                <w:sz w:val="24"/>
                <w:szCs w:val="24"/>
              </w:rPr>
              <w:t>2.Обеспечение успешной адаптации к обучению в школе, желания учиться и развиваться.</w:t>
            </w:r>
          </w:p>
        </w:tc>
        <w:tc>
          <w:tcPr>
            <w:tcW w:w="1280" w:type="dxa"/>
          </w:tcPr>
          <w:p w:rsidR="00194001" w:rsidRPr="00CA7FA4" w:rsidRDefault="00EE40C6" w:rsidP="00E2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A4">
              <w:rPr>
                <w:rFonts w:ascii="Times New Roman" w:hAnsi="Times New Roman" w:cs="Times New Roman"/>
                <w:sz w:val="24"/>
                <w:szCs w:val="24"/>
              </w:rPr>
              <w:t>Октябрь - апрель</w:t>
            </w:r>
          </w:p>
        </w:tc>
        <w:tc>
          <w:tcPr>
            <w:tcW w:w="1804" w:type="dxa"/>
          </w:tcPr>
          <w:p w:rsidR="00194001" w:rsidRPr="00CA7FA4" w:rsidRDefault="00EE40C6" w:rsidP="00E2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A4">
              <w:rPr>
                <w:rFonts w:ascii="Times New Roman" w:hAnsi="Times New Roman" w:cs="Times New Roman"/>
                <w:sz w:val="24"/>
                <w:szCs w:val="24"/>
              </w:rPr>
              <w:t>Учителя начальной школы</w:t>
            </w:r>
          </w:p>
        </w:tc>
      </w:tr>
      <w:tr w:rsidR="00EE40C6" w:rsidRPr="00CA7FA4" w:rsidTr="000F5026">
        <w:tc>
          <w:tcPr>
            <w:tcW w:w="567" w:type="dxa"/>
          </w:tcPr>
          <w:p w:rsidR="00194001" w:rsidRPr="00CA7FA4" w:rsidRDefault="00194001" w:rsidP="00E2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A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9" w:type="dxa"/>
          </w:tcPr>
          <w:p w:rsidR="00194001" w:rsidRPr="00CA7FA4" w:rsidRDefault="00EE40C6" w:rsidP="00E2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A4">
              <w:rPr>
                <w:rFonts w:ascii="Times New Roman" w:hAnsi="Times New Roman" w:cs="Times New Roman"/>
                <w:sz w:val="24"/>
                <w:szCs w:val="24"/>
              </w:rPr>
              <w:t>Проведение совместного родительского собрания «Подготовка к школе в системе «детский сад – семья – школа»</w:t>
            </w:r>
          </w:p>
        </w:tc>
        <w:tc>
          <w:tcPr>
            <w:tcW w:w="3544" w:type="dxa"/>
          </w:tcPr>
          <w:p w:rsidR="00194001" w:rsidRPr="00CA7FA4" w:rsidRDefault="00EE40C6" w:rsidP="00E2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A4">
              <w:rPr>
                <w:rFonts w:ascii="Times New Roman" w:hAnsi="Times New Roman" w:cs="Times New Roman"/>
                <w:sz w:val="24"/>
                <w:szCs w:val="24"/>
              </w:rPr>
              <w:t>1.Привлечь родителей к обучению детей в школе своего района.</w:t>
            </w:r>
          </w:p>
          <w:p w:rsidR="00EE40C6" w:rsidRPr="00CA7FA4" w:rsidRDefault="00EE40C6" w:rsidP="00E22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0C6" w:rsidRPr="00CA7FA4" w:rsidRDefault="00EE40C6" w:rsidP="00E2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A4">
              <w:rPr>
                <w:rFonts w:ascii="Times New Roman" w:hAnsi="Times New Roman" w:cs="Times New Roman"/>
                <w:sz w:val="24"/>
                <w:szCs w:val="24"/>
              </w:rPr>
              <w:t>2.Сформулировать задачи детского сада и семьи в подготовке детей к школе.</w:t>
            </w:r>
          </w:p>
          <w:p w:rsidR="00EE40C6" w:rsidRPr="00CA7FA4" w:rsidRDefault="00EE40C6" w:rsidP="00E22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0C6" w:rsidRPr="00CA7FA4" w:rsidRDefault="00EE40C6" w:rsidP="00E2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A4">
              <w:rPr>
                <w:rFonts w:ascii="Times New Roman" w:hAnsi="Times New Roman" w:cs="Times New Roman"/>
                <w:sz w:val="24"/>
                <w:szCs w:val="24"/>
              </w:rPr>
              <w:t>3.Обозначить требования учителей к уровню подготовки выпускников детских садов к обучению в школе.</w:t>
            </w:r>
          </w:p>
        </w:tc>
        <w:tc>
          <w:tcPr>
            <w:tcW w:w="1280" w:type="dxa"/>
          </w:tcPr>
          <w:p w:rsidR="00194001" w:rsidRPr="00CA7FA4" w:rsidRDefault="00EE40C6" w:rsidP="00E2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A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04" w:type="dxa"/>
          </w:tcPr>
          <w:p w:rsidR="00194001" w:rsidRPr="00CA7FA4" w:rsidRDefault="00EE40C6" w:rsidP="00E2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A4">
              <w:rPr>
                <w:rFonts w:ascii="Times New Roman" w:hAnsi="Times New Roman" w:cs="Times New Roman"/>
                <w:sz w:val="24"/>
                <w:szCs w:val="24"/>
              </w:rPr>
              <w:t>Зам.директора по УВР ДОУ</w:t>
            </w:r>
          </w:p>
          <w:p w:rsidR="00EE40C6" w:rsidRPr="00CA7FA4" w:rsidRDefault="00EE40C6" w:rsidP="00E22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0C6" w:rsidRPr="00CA7FA4" w:rsidRDefault="00EE40C6" w:rsidP="00E2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A4">
              <w:rPr>
                <w:rFonts w:ascii="Times New Roman" w:hAnsi="Times New Roman" w:cs="Times New Roman"/>
                <w:sz w:val="24"/>
                <w:szCs w:val="24"/>
              </w:rPr>
              <w:t>Учителя начальной школы</w:t>
            </w:r>
          </w:p>
        </w:tc>
      </w:tr>
      <w:tr w:rsidR="00EE40C6" w:rsidRPr="00CA7FA4" w:rsidTr="000F5026">
        <w:tc>
          <w:tcPr>
            <w:tcW w:w="567" w:type="dxa"/>
          </w:tcPr>
          <w:p w:rsidR="00194001" w:rsidRPr="00CA7FA4" w:rsidRDefault="00194001" w:rsidP="00E2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A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9" w:type="dxa"/>
          </w:tcPr>
          <w:p w:rsidR="00194001" w:rsidRPr="00CA7FA4" w:rsidRDefault="00AC15D4" w:rsidP="00E2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A4">
              <w:rPr>
                <w:rFonts w:ascii="Times New Roman" w:hAnsi="Times New Roman" w:cs="Times New Roman"/>
                <w:sz w:val="24"/>
                <w:szCs w:val="24"/>
              </w:rPr>
              <w:t>Экскурсии воспитанников детских садов в школу в рамках Дня открытых дверей.</w:t>
            </w:r>
          </w:p>
        </w:tc>
        <w:tc>
          <w:tcPr>
            <w:tcW w:w="3544" w:type="dxa"/>
          </w:tcPr>
          <w:p w:rsidR="00194001" w:rsidRPr="00CA7FA4" w:rsidRDefault="00AC15D4" w:rsidP="00E2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A4">
              <w:rPr>
                <w:rFonts w:ascii="Times New Roman" w:hAnsi="Times New Roman" w:cs="Times New Roman"/>
                <w:sz w:val="24"/>
                <w:szCs w:val="24"/>
              </w:rPr>
              <w:t>1.Познакомить  воспитанников детских садов со зданием школы, учебными классами, физкультурным залом, библиотекой.</w:t>
            </w:r>
          </w:p>
          <w:p w:rsidR="00AC15D4" w:rsidRPr="00CA7FA4" w:rsidRDefault="00AC15D4" w:rsidP="00E22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5D4" w:rsidRPr="00CA7FA4" w:rsidRDefault="00AC15D4" w:rsidP="00E2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A4">
              <w:rPr>
                <w:rFonts w:ascii="Times New Roman" w:hAnsi="Times New Roman" w:cs="Times New Roman"/>
                <w:sz w:val="24"/>
                <w:szCs w:val="24"/>
              </w:rPr>
              <w:t>2.Создать для будущих первоклассников условия возникновения желания  учиться в школе.</w:t>
            </w:r>
          </w:p>
        </w:tc>
        <w:tc>
          <w:tcPr>
            <w:tcW w:w="1280" w:type="dxa"/>
          </w:tcPr>
          <w:p w:rsidR="00194001" w:rsidRPr="00CA7FA4" w:rsidRDefault="00AC15D4" w:rsidP="00E2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A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04" w:type="dxa"/>
          </w:tcPr>
          <w:p w:rsidR="00194001" w:rsidRPr="00CA7FA4" w:rsidRDefault="00AC15D4" w:rsidP="00E2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A4">
              <w:rPr>
                <w:rFonts w:ascii="Times New Roman" w:hAnsi="Times New Roman" w:cs="Times New Roman"/>
                <w:sz w:val="24"/>
                <w:szCs w:val="24"/>
              </w:rPr>
              <w:t>Зам.директора по УВР ДОУ</w:t>
            </w:r>
          </w:p>
          <w:p w:rsidR="00AC15D4" w:rsidRPr="00CA7FA4" w:rsidRDefault="00AC15D4" w:rsidP="00E22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5D4" w:rsidRPr="00CA7FA4" w:rsidRDefault="00AC15D4" w:rsidP="00E2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A4">
              <w:rPr>
                <w:rFonts w:ascii="Times New Roman" w:hAnsi="Times New Roman" w:cs="Times New Roman"/>
                <w:sz w:val="24"/>
                <w:szCs w:val="24"/>
              </w:rPr>
              <w:t>Учителя начальной школы</w:t>
            </w:r>
          </w:p>
        </w:tc>
      </w:tr>
      <w:tr w:rsidR="00EE40C6" w:rsidRPr="00CA7FA4" w:rsidTr="000F5026">
        <w:tc>
          <w:tcPr>
            <w:tcW w:w="567" w:type="dxa"/>
          </w:tcPr>
          <w:p w:rsidR="00194001" w:rsidRPr="00CA7FA4" w:rsidRDefault="00194001" w:rsidP="00E2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A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19" w:type="dxa"/>
          </w:tcPr>
          <w:p w:rsidR="00194001" w:rsidRPr="00CA7FA4" w:rsidRDefault="00AC15D4" w:rsidP="00E2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A4">
              <w:rPr>
                <w:rFonts w:ascii="Times New Roman" w:hAnsi="Times New Roman" w:cs="Times New Roman"/>
                <w:sz w:val="24"/>
                <w:szCs w:val="24"/>
              </w:rPr>
              <w:t>Организация тематической творческой выставки: «Вот  что я умею!»</w:t>
            </w:r>
          </w:p>
        </w:tc>
        <w:tc>
          <w:tcPr>
            <w:tcW w:w="3544" w:type="dxa"/>
          </w:tcPr>
          <w:p w:rsidR="00194001" w:rsidRPr="00CA7FA4" w:rsidRDefault="00AC15D4" w:rsidP="00E2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A4">
              <w:rPr>
                <w:rFonts w:ascii="Times New Roman" w:hAnsi="Times New Roman" w:cs="Times New Roman"/>
                <w:sz w:val="24"/>
                <w:szCs w:val="24"/>
              </w:rPr>
              <w:t>1.Выявить творческий потенциал детей предшкольного и школьного возраста.</w:t>
            </w:r>
          </w:p>
        </w:tc>
        <w:tc>
          <w:tcPr>
            <w:tcW w:w="1280" w:type="dxa"/>
          </w:tcPr>
          <w:p w:rsidR="00194001" w:rsidRPr="00CA7FA4" w:rsidRDefault="00AC15D4" w:rsidP="00E2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A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04" w:type="dxa"/>
          </w:tcPr>
          <w:p w:rsidR="00194001" w:rsidRPr="00CA7FA4" w:rsidRDefault="00AC15D4" w:rsidP="00E2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A4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EE40C6" w:rsidRPr="00CA7FA4" w:rsidTr="000F5026">
        <w:tc>
          <w:tcPr>
            <w:tcW w:w="567" w:type="dxa"/>
          </w:tcPr>
          <w:p w:rsidR="00194001" w:rsidRPr="00CA7FA4" w:rsidRDefault="00194001" w:rsidP="00E2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A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19" w:type="dxa"/>
          </w:tcPr>
          <w:p w:rsidR="00194001" w:rsidRPr="00CA7FA4" w:rsidRDefault="00AC15D4" w:rsidP="00E2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A4">
              <w:rPr>
                <w:rFonts w:ascii="Times New Roman" w:hAnsi="Times New Roman" w:cs="Times New Roman"/>
                <w:sz w:val="24"/>
                <w:szCs w:val="24"/>
              </w:rPr>
              <w:t>Консультации для родителей будущих первоклассников «Как правильно организовать свободное время ребенка»</w:t>
            </w:r>
          </w:p>
        </w:tc>
        <w:tc>
          <w:tcPr>
            <w:tcW w:w="3544" w:type="dxa"/>
          </w:tcPr>
          <w:p w:rsidR="00194001" w:rsidRPr="00CA7FA4" w:rsidRDefault="00AC15D4" w:rsidP="00E2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A4">
              <w:rPr>
                <w:rFonts w:ascii="Times New Roman" w:hAnsi="Times New Roman" w:cs="Times New Roman"/>
                <w:sz w:val="24"/>
                <w:szCs w:val="24"/>
              </w:rPr>
              <w:t>1.Помощь родителям в решении педагогических проблем</w:t>
            </w:r>
          </w:p>
        </w:tc>
        <w:tc>
          <w:tcPr>
            <w:tcW w:w="1280" w:type="dxa"/>
          </w:tcPr>
          <w:p w:rsidR="00194001" w:rsidRPr="00CA7FA4" w:rsidRDefault="00AC15D4" w:rsidP="00E2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A4">
              <w:rPr>
                <w:rFonts w:ascii="Times New Roman" w:hAnsi="Times New Roman" w:cs="Times New Roman"/>
                <w:sz w:val="24"/>
                <w:szCs w:val="24"/>
              </w:rPr>
              <w:t>Март - май</w:t>
            </w:r>
          </w:p>
        </w:tc>
        <w:tc>
          <w:tcPr>
            <w:tcW w:w="1804" w:type="dxa"/>
          </w:tcPr>
          <w:p w:rsidR="00194001" w:rsidRPr="00CA7FA4" w:rsidRDefault="00AC15D4" w:rsidP="00E2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A4">
              <w:rPr>
                <w:rFonts w:ascii="Times New Roman" w:hAnsi="Times New Roman" w:cs="Times New Roman"/>
                <w:sz w:val="24"/>
                <w:szCs w:val="24"/>
              </w:rPr>
              <w:t>Учителя начальной школы</w:t>
            </w:r>
          </w:p>
          <w:p w:rsidR="00AC15D4" w:rsidRPr="00CA7FA4" w:rsidRDefault="00AC15D4" w:rsidP="00E22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5D4" w:rsidRPr="00CA7FA4" w:rsidRDefault="00AC15D4" w:rsidP="00E2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A4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EE40C6" w:rsidRPr="00CA7FA4" w:rsidTr="000F5026">
        <w:tc>
          <w:tcPr>
            <w:tcW w:w="567" w:type="dxa"/>
          </w:tcPr>
          <w:p w:rsidR="00194001" w:rsidRPr="00CA7FA4" w:rsidRDefault="00194001" w:rsidP="00E2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A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19" w:type="dxa"/>
          </w:tcPr>
          <w:p w:rsidR="00194001" w:rsidRPr="00CA7FA4" w:rsidRDefault="00AC15D4" w:rsidP="00AC1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A4">
              <w:rPr>
                <w:rFonts w:ascii="Times New Roman" w:hAnsi="Times New Roman" w:cs="Times New Roman"/>
                <w:sz w:val="24"/>
                <w:szCs w:val="24"/>
              </w:rPr>
              <w:t>«День открытых дверей» (по отдельному плану)</w:t>
            </w:r>
          </w:p>
        </w:tc>
        <w:tc>
          <w:tcPr>
            <w:tcW w:w="3544" w:type="dxa"/>
          </w:tcPr>
          <w:p w:rsidR="00194001" w:rsidRPr="00CA7FA4" w:rsidRDefault="00AC15D4" w:rsidP="00E2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A4">
              <w:rPr>
                <w:rFonts w:ascii="Times New Roman" w:hAnsi="Times New Roman" w:cs="Times New Roman"/>
                <w:sz w:val="24"/>
                <w:szCs w:val="24"/>
              </w:rPr>
              <w:t>1.Показать с помощью компьютерной техники презентацию школы.</w:t>
            </w:r>
          </w:p>
          <w:p w:rsidR="00AC15D4" w:rsidRPr="00CA7FA4" w:rsidRDefault="00AC15D4" w:rsidP="00E22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5D4" w:rsidRPr="00CA7FA4" w:rsidRDefault="00AC15D4" w:rsidP="00E2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A4">
              <w:rPr>
                <w:rFonts w:ascii="Times New Roman" w:hAnsi="Times New Roman" w:cs="Times New Roman"/>
                <w:sz w:val="24"/>
                <w:szCs w:val="24"/>
              </w:rPr>
              <w:t>2.Обозначить для родителей будущих первоклассников программные требования для выпускников ДОУ</w:t>
            </w:r>
          </w:p>
          <w:p w:rsidR="00AC15D4" w:rsidRPr="00CA7FA4" w:rsidRDefault="00AC15D4" w:rsidP="00E22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5D4" w:rsidRPr="00CA7FA4" w:rsidRDefault="00AC15D4" w:rsidP="00E2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A4">
              <w:rPr>
                <w:rFonts w:ascii="Times New Roman" w:hAnsi="Times New Roman" w:cs="Times New Roman"/>
                <w:sz w:val="24"/>
                <w:szCs w:val="24"/>
              </w:rPr>
              <w:t>3.Довести до каждого родителя программу, учебные пособия, планируемые на будущий учебный год в школе.</w:t>
            </w:r>
          </w:p>
        </w:tc>
        <w:tc>
          <w:tcPr>
            <w:tcW w:w="1280" w:type="dxa"/>
          </w:tcPr>
          <w:p w:rsidR="00194001" w:rsidRPr="00CA7FA4" w:rsidRDefault="00AC15D4" w:rsidP="00E2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A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04" w:type="dxa"/>
          </w:tcPr>
          <w:p w:rsidR="00194001" w:rsidRPr="00CA7FA4" w:rsidRDefault="00AC15D4" w:rsidP="00E2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A4"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  <w:p w:rsidR="00AC15D4" w:rsidRPr="00CA7FA4" w:rsidRDefault="00AC15D4" w:rsidP="00E22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5D4" w:rsidRPr="00CA7FA4" w:rsidRDefault="00AC15D4" w:rsidP="00E2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A4">
              <w:rPr>
                <w:rFonts w:ascii="Times New Roman" w:hAnsi="Times New Roman" w:cs="Times New Roman"/>
                <w:sz w:val="24"/>
                <w:szCs w:val="24"/>
              </w:rPr>
              <w:t>Учителя начальной школы</w:t>
            </w:r>
          </w:p>
        </w:tc>
      </w:tr>
      <w:tr w:rsidR="00EE40C6" w:rsidRPr="00CA7FA4" w:rsidTr="000F5026">
        <w:tc>
          <w:tcPr>
            <w:tcW w:w="567" w:type="dxa"/>
          </w:tcPr>
          <w:p w:rsidR="00194001" w:rsidRPr="00CA7FA4" w:rsidRDefault="00194001" w:rsidP="00E2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A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19" w:type="dxa"/>
          </w:tcPr>
          <w:p w:rsidR="00194001" w:rsidRPr="00CA7FA4" w:rsidRDefault="00AC15D4" w:rsidP="00E2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A4">
              <w:rPr>
                <w:rFonts w:ascii="Times New Roman" w:hAnsi="Times New Roman" w:cs="Times New Roman"/>
                <w:sz w:val="24"/>
                <w:szCs w:val="24"/>
              </w:rPr>
              <w:t>Участие первоклассников в празднике «До свидания, детский сад!»</w:t>
            </w:r>
          </w:p>
        </w:tc>
        <w:tc>
          <w:tcPr>
            <w:tcW w:w="3544" w:type="dxa"/>
          </w:tcPr>
          <w:p w:rsidR="00194001" w:rsidRPr="00CA7FA4" w:rsidRDefault="00AC15D4" w:rsidP="00E2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A4">
              <w:rPr>
                <w:rFonts w:ascii="Times New Roman" w:hAnsi="Times New Roman" w:cs="Times New Roman"/>
                <w:sz w:val="24"/>
                <w:szCs w:val="24"/>
              </w:rPr>
              <w:t>1.Создать для будущего выпускника д/с условия возникновения желания учится в школе.</w:t>
            </w:r>
          </w:p>
        </w:tc>
        <w:tc>
          <w:tcPr>
            <w:tcW w:w="1280" w:type="dxa"/>
          </w:tcPr>
          <w:p w:rsidR="00194001" w:rsidRPr="00CA7FA4" w:rsidRDefault="00AC15D4" w:rsidP="00E2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A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04" w:type="dxa"/>
          </w:tcPr>
          <w:p w:rsidR="00194001" w:rsidRPr="00CA7FA4" w:rsidRDefault="00AC15D4" w:rsidP="00E2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A4">
              <w:rPr>
                <w:rFonts w:ascii="Times New Roman" w:hAnsi="Times New Roman" w:cs="Times New Roman"/>
                <w:sz w:val="24"/>
                <w:szCs w:val="24"/>
              </w:rPr>
              <w:t>Учителя начальной школы</w:t>
            </w:r>
          </w:p>
        </w:tc>
      </w:tr>
    </w:tbl>
    <w:p w:rsidR="00194001" w:rsidRPr="00CA7FA4" w:rsidRDefault="00194001" w:rsidP="00E22908">
      <w:pPr>
        <w:rPr>
          <w:rFonts w:ascii="Times New Roman" w:hAnsi="Times New Roman" w:cs="Times New Roman"/>
          <w:sz w:val="24"/>
          <w:szCs w:val="24"/>
        </w:rPr>
      </w:pPr>
    </w:p>
    <w:sectPr w:rsidR="00194001" w:rsidRPr="00CA7FA4" w:rsidSect="00D74C59">
      <w:pgSz w:w="11906" w:h="16838"/>
      <w:pgMar w:top="28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101A1"/>
    <w:multiLevelType w:val="hybridMultilevel"/>
    <w:tmpl w:val="4310524C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242E2892"/>
    <w:multiLevelType w:val="hybridMultilevel"/>
    <w:tmpl w:val="31DE8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4B407C"/>
    <w:multiLevelType w:val="hybridMultilevel"/>
    <w:tmpl w:val="DB0CD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67420D"/>
    <w:multiLevelType w:val="hybridMultilevel"/>
    <w:tmpl w:val="431CE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CA274D"/>
    <w:multiLevelType w:val="hybridMultilevel"/>
    <w:tmpl w:val="ED486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38441F"/>
    <w:multiLevelType w:val="hybridMultilevel"/>
    <w:tmpl w:val="298A00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B0F35F5"/>
    <w:multiLevelType w:val="hybridMultilevel"/>
    <w:tmpl w:val="6400AA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2D2E"/>
    <w:rsid w:val="000F5026"/>
    <w:rsid w:val="00194001"/>
    <w:rsid w:val="004943E2"/>
    <w:rsid w:val="005D3B7A"/>
    <w:rsid w:val="00730A95"/>
    <w:rsid w:val="00A812D7"/>
    <w:rsid w:val="00AC15D4"/>
    <w:rsid w:val="00B4036D"/>
    <w:rsid w:val="00CA7FA4"/>
    <w:rsid w:val="00D74C59"/>
    <w:rsid w:val="00E22908"/>
    <w:rsid w:val="00ED2D2E"/>
    <w:rsid w:val="00EE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18440"/>
  <w15:docId w15:val="{1C72AB29-6B84-4994-8E6A-8E9C40BA8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2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D2E"/>
    <w:pPr>
      <w:ind w:left="720"/>
      <w:contextualSpacing/>
    </w:pPr>
  </w:style>
  <w:style w:type="table" w:styleId="a4">
    <w:name w:val="Table Grid"/>
    <w:basedOn w:val="a1"/>
    <w:uiPriority w:val="59"/>
    <w:rsid w:val="001940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40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03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Мария Антоненко</cp:lastModifiedBy>
  <cp:revision>7</cp:revision>
  <cp:lastPrinted>2022-10-13T17:49:00Z</cp:lastPrinted>
  <dcterms:created xsi:type="dcterms:W3CDTF">2016-10-14T22:42:00Z</dcterms:created>
  <dcterms:modified xsi:type="dcterms:W3CDTF">2022-10-19T13:10:00Z</dcterms:modified>
</cp:coreProperties>
</file>